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SNR#1506 화면 잠금 기능 개선</w:t>
      </w:r>
    </w:p>
    <w:p>
      <w:r>
        <w:t>화면 잠금 시 배경에 기존 화면 내용이 표시되지 않도록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